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443A" w14:textId="58DD53A2" w:rsidR="005A02C2" w:rsidRPr="005A02C2" w:rsidRDefault="005A02C2">
      <w:pPr>
        <w:rPr>
          <w:bdr w:val="single" w:sz="4" w:space="0" w:color="auto"/>
        </w:rPr>
      </w:pPr>
      <w:r w:rsidRPr="005A02C2">
        <w:rPr>
          <w:rFonts w:hint="eastAsia"/>
          <w:bdr w:val="single" w:sz="4" w:space="0" w:color="auto"/>
        </w:rPr>
        <w:t>舞台『鋼の錬金術師』第二弾公演　1</w:t>
      </w:r>
      <w:r w:rsidRPr="005A02C2">
        <w:rPr>
          <w:bdr w:val="single" w:sz="4" w:space="0" w:color="auto"/>
        </w:rPr>
        <w:t>/1</w:t>
      </w:r>
      <w:r w:rsidR="00D33822">
        <w:rPr>
          <w:bdr w:val="single" w:sz="4" w:space="0" w:color="auto"/>
        </w:rPr>
        <w:t>8</w:t>
      </w:r>
      <w:r w:rsidRPr="005A02C2">
        <w:rPr>
          <w:rFonts w:hint="eastAsia"/>
          <w:bdr w:val="single" w:sz="4" w:space="0" w:color="auto"/>
        </w:rPr>
        <w:t>告知内容</w:t>
      </w:r>
      <w:r w:rsidR="00687169">
        <w:rPr>
          <w:rFonts w:hint="eastAsia"/>
          <w:bdr w:val="single" w:sz="4" w:space="0" w:color="auto"/>
        </w:rPr>
        <w:t xml:space="preserve">　</w:t>
      </w:r>
    </w:p>
    <w:p w14:paraId="5D4CD02C" w14:textId="2ACD24D1" w:rsidR="00EB234C" w:rsidRDefault="006D4426">
      <w:r>
        <w:rPr>
          <w:rFonts w:hint="eastAsia"/>
        </w:rPr>
        <w:t>■</w:t>
      </w:r>
      <w:r w:rsidR="00683FB0">
        <w:rPr>
          <w:rFonts w:hint="eastAsia"/>
        </w:rPr>
        <w:t>公演</w:t>
      </w:r>
      <w:r>
        <w:rPr>
          <w:rFonts w:hint="eastAsia"/>
        </w:rPr>
        <w:t>タイトル</w:t>
      </w:r>
    </w:p>
    <w:p w14:paraId="1F81DA1F" w14:textId="29E42951" w:rsidR="006D4426" w:rsidRPr="006D4426" w:rsidRDefault="006D4426">
      <w:pPr>
        <w:rPr>
          <w:sz w:val="22"/>
          <w:szCs w:val="24"/>
        </w:rPr>
      </w:pPr>
      <w:r w:rsidRPr="00441147">
        <w:rPr>
          <w:rFonts w:hint="eastAsia"/>
          <w:sz w:val="22"/>
          <w:szCs w:val="24"/>
        </w:rPr>
        <w:t>舞台『鋼の錬金術師』</w:t>
      </w:r>
      <w:r>
        <w:rPr>
          <w:rFonts w:hint="eastAsia"/>
          <w:sz w:val="22"/>
          <w:szCs w:val="24"/>
        </w:rPr>
        <w:t xml:space="preserve">―それぞれの戦場―　</w:t>
      </w:r>
    </w:p>
    <w:p w14:paraId="1764F574" w14:textId="47187FED" w:rsidR="006D4426" w:rsidRPr="006D4426" w:rsidRDefault="006D4426">
      <w:pPr>
        <w:rPr>
          <w:sz w:val="20"/>
          <w:szCs w:val="21"/>
        </w:rPr>
      </w:pPr>
      <w:r w:rsidRPr="006D4426">
        <w:rPr>
          <w:rFonts w:hint="eastAsia"/>
          <w:sz w:val="20"/>
          <w:szCs w:val="21"/>
        </w:rPr>
        <w:t>(※読み「いくさば」)</w:t>
      </w:r>
    </w:p>
    <w:p w14:paraId="1A8F2EFB" w14:textId="77777777" w:rsidR="006D4426" w:rsidRPr="006D4426" w:rsidRDefault="006D4426"/>
    <w:p w14:paraId="2EAC2D89" w14:textId="5E1256E6" w:rsidR="00BF642F" w:rsidRPr="006D4426" w:rsidRDefault="00BF642F">
      <w:r w:rsidRPr="006D4426">
        <w:rPr>
          <w:rFonts w:hint="eastAsia"/>
        </w:rPr>
        <w:t>■INTRODUCTION</w:t>
      </w:r>
    </w:p>
    <w:p w14:paraId="3CD0D3D5" w14:textId="77777777" w:rsidR="00441147" w:rsidRPr="00441147" w:rsidRDefault="00441147" w:rsidP="00441147">
      <w:pPr>
        <w:rPr>
          <w:sz w:val="22"/>
          <w:szCs w:val="24"/>
        </w:rPr>
      </w:pPr>
      <w:r w:rsidRPr="00441147">
        <w:rPr>
          <w:rFonts w:hint="eastAsia"/>
          <w:sz w:val="22"/>
          <w:szCs w:val="24"/>
        </w:rPr>
        <w:t>そして旅は続く―舞台『鋼の錬金術師』待望の第二弾公演が決定！</w:t>
      </w:r>
    </w:p>
    <w:p w14:paraId="325B6387" w14:textId="77777777" w:rsidR="00441147" w:rsidRDefault="00441147" w:rsidP="00441147"/>
    <w:p w14:paraId="77060104" w14:textId="06F786AD" w:rsidR="00441147" w:rsidRDefault="00441147" w:rsidP="00441147">
      <w:r>
        <w:rPr>
          <w:rFonts w:hint="eastAsia"/>
        </w:rPr>
        <w:t>原作は</w:t>
      </w:r>
      <w:r>
        <w:t>2001年より2010年まで、月刊「少年ガンガン」(スクウェア・エニックス刊)にて連載され、日本漫画界における歴史的名作となっ</w:t>
      </w:r>
      <w:r w:rsidRPr="006D4426">
        <w:t>た荒川</w:t>
      </w:r>
      <w:r w:rsidR="00EB234C" w:rsidRPr="006D4426">
        <w:rPr>
          <w:rFonts w:hint="eastAsia"/>
        </w:rPr>
        <w:t xml:space="preserve"> </w:t>
      </w:r>
      <w:r w:rsidRPr="006D4426">
        <w:t>弘</w:t>
      </w:r>
      <w:r>
        <w:t>の代表作「鋼の錬金術師」。</w:t>
      </w:r>
    </w:p>
    <w:p w14:paraId="3C61E187" w14:textId="77777777" w:rsidR="00441147" w:rsidRDefault="00441147" w:rsidP="00441147"/>
    <w:p w14:paraId="1215C140" w14:textId="77777777" w:rsidR="00441147" w:rsidRDefault="00441147" w:rsidP="00441147">
      <w:r>
        <w:rPr>
          <w:rFonts w:hint="eastAsia"/>
        </w:rPr>
        <w:t>『ハガレン』の愛称で親しまれ、錬金術を用いたバトルアクション、歴史や国家をまたにかけた壮大かつ緻密なストーリー、生き生きと描かれる個性豊かで魅力的な登場人物たちの姿に、老若男女問わず絶大な人気を博している。</w:t>
      </w:r>
    </w:p>
    <w:p w14:paraId="67A3797B" w14:textId="77777777" w:rsidR="00441147" w:rsidRDefault="00441147" w:rsidP="00441147"/>
    <w:p w14:paraId="05785D99" w14:textId="77777777" w:rsidR="00441147" w:rsidRDefault="00441147" w:rsidP="00441147">
      <w:r>
        <w:rPr>
          <w:rFonts w:hint="eastAsia"/>
        </w:rPr>
        <w:t>コミックスは全世界シリーズ累計部数</w:t>
      </w:r>
      <w:r>
        <w:t>8,000万部を超え、テレビアニメ、アニメ映画、ゲーム、実写映画と数々のメディアミックスを繰り広げ、連載20周年を迎えた2023年3月、舞台『鋼の錬金術師』が大阪、東京で初上演。</w:t>
      </w:r>
    </w:p>
    <w:p w14:paraId="75AB57FF" w14:textId="77777777" w:rsidR="00441147" w:rsidRDefault="00441147" w:rsidP="00441147">
      <w:r>
        <w:rPr>
          <w:rFonts w:hint="eastAsia"/>
        </w:rPr>
        <w:t>脚本・演出の石丸さち子のもとに多様なジャンルのエンターテイメントで活躍するクリエイターとキャストが集結。舞台効果と俳優の身体表現の限りを尽くした演出、原作から飛び出してきたようなリアルなキャラクタービジュアル、物語を劇的にいざなう生バンドによる演奏が大きな話題を呼んだ。</w:t>
      </w:r>
    </w:p>
    <w:p w14:paraId="495BD24A" w14:textId="77777777" w:rsidR="00441147" w:rsidRDefault="00441147" w:rsidP="00441147"/>
    <w:p w14:paraId="629F3613" w14:textId="77777777" w:rsidR="00441147" w:rsidRDefault="00441147" w:rsidP="00441147">
      <w:r>
        <w:rPr>
          <w:rFonts w:hint="eastAsia"/>
        </w:rPr>
        <w:t>そして</w:t>
      </w:r>
      <w:r>
        <w:t>2024年6月、待望の続編が上演決定。</w:t>
      </w:r>
    </w:p>
    <w:p w14:paraId="619DF3AA" w14:textId="10EA64E6" w:rsidR="00BF642F" w:rsidRPr="00C309D9" w:rsidRDefault="00441147" w:rsidP="00441147">
      <w:pPr>
        <w:rPr>
          <w:highlight w:val="yellow"/>
        </w:rPr>
      </w:pPr>
      <w:r>
        <w:rPr>
          <w:rFonts w:hint="eastAsia"/>
        </w:rPr>
        <w:t>主演のエドワード・エルリックは一色洋平／廣野凌大が</w:t>
      </w:r>
      <w:r>
        <w:t>Wキャストで続投。新たな仲間を迎え、「賢者の石」を巡る物語は複雑に絡み合っていく…混沌の渦中を力強く突き進むエルリック兄弟の旅をお見逃しなく。</w:t>
      </w:r>
    </w:p>
    <w:p w14:paraId="395C13C5" w14:textId="77777777" w:rsidR="00BF642F" w:rsidRDefault="00BF642F">
      <w:pPr>
        <w:rPr>
          <w:highlight w:val="yellow"/>
        </w:rPr>
      </w:pPr>
    </w:p>
    <w:p w14:paraId="3E36F39E" w14:textId="325643B0" w:rsidR="00D33822" w:rsidRDefault="00D33822" w:rsidP="00D33822">
      <w:r>
        <w:rPr>
          <w:rFonts w:hint="eastAsia"/>
        </w:rPr>
        <w:t>■</w:t>
      </w:r>
      <w:r>
        <w:t>STAFF</w:t>
      </w:r>
    </w:p>
    <w:p w14:paraId="59831D08" w14:textId="01AD7B8E" w:rsidR="004F5D6E" w:rsidRDefault="004F5D6E" w:rsidP="004F5D6E">
      <w:r>
        <w:rPr>
          <w:rFonts w:hint="eastAsia"/>
        </w:rPr>
        <w:t>原作　「鋼の錬金術師」</w:t>
      </w:r>
      <w:r>
        <w:t xml:space="preserve"> 荒川</w:t>
      </w:r>
      <w:r w:rsidR="00683FB0">
        <w:rPr>
          <w:rFonts w:hint="eastAsia"/>
        </w:rPr>
        <w:t xml:space="preserve"> </w:t>
      </w:r>
      <w:r>
        <w:t>弘（「ガンガンコミックス」スクウェア・エニックス刊）</w:t>
      </w:r>
    </w:p>
    <w:p w14:paraId="15FDA6BD" w14:textId="77777777" w:rsidR="004F5D6E" w:rsidRDefault="004F5D6E" w:rsidP="004F5D6E"/>
    <w:p w14:paraId="3EF25CC1" w14:textId="77777777" w:rsidR="004F5D6E" w:rsidRDefault="004F5D6E" w:rsidP="004F5D6E">
      <w:r>
        <w:rPr>
          <w:rFonts w:hint="eastAsia"/>
        </w:rPr>
        <w:t>脚本・演出　石丸さち子</w:t>
      </w:r>
    </w:p>
    <w:p w14:paraId="72DD2583" w14:textId="77777777" w:rsidR="004F5D6E" w:rsidRDefault="004F5D6E" w:rsidP="004F5D6E"/>
    <w:p w14:paraId="28F504C8" w14:textId="77777777" w:rsidR="004F5D6E" w:rsidRDefault="004F5D6E" w:rsidP="004F5D6E">
      <w:r>
        <w:rPr>
          <w:rFonts w:hint="eastAsia"/>
        </w:rPr>
        <w:t>音楽監督　森</w:t>
      </w:r>
      <w:r>
        <w:t xml:space="preserve"> 大輔</w:t>
      </w:r>
    </w:p>
    <w:p w14:paraId="5AC53F9A" w14:textId="77777777" w:rsidR="004F5D6E" w:rsidRDefault="004F5D6E" w:rsidP="004F5D6E"/>
    <w:p w14:paraId="5C25D3B5" w14:textId="77777777" w:rsidR="004F5D6E" w:rsidRDefault="004F5D6E" w:rsidP="004F5D6E">
      <w:r>
        <w:rPr>
          <w:rFonts w:hint="eastAsia"/>
        </w:rPr>
        <w:t>作詞　石丸さち子</w:t>
      </w:r>
    </w:p>
    <w:p w14:paraId="32379BA6" w14:textId="77777777" w:rsidR="004F5D6E" w:rsidRDefault="004F5D6E" w:rsidP="004F5D6E">
      <w:r>
        <w:rPr>
          <w:rFonts w:hint="eastAsia"/>
        </w:rPr>
        <w:t>作曲　森</w:t>
      </w:r>
      <w:r>
        <w:t xml:space="preserve"> 大輔</w:t>
      </w:r>
    </w:p>
    <w:p w14:paraId="1A5B016E" w14:textId="77777777" w:rsidR="004F5D6E" w:rsidRDefault="004F5D6E" w:rsidP="004F5D6E"/>
    <w:p w14:paraId="30528F6F" w14:textId="77777777" w:rsidR="004F5D6E" w:rsidRDefault="004F5D6E" w:rsidP="004F5D6E">
      <w:r>
        <w:rPr>
          <w:rFonts w:hint="eastAsia"/>
        </w:rPr>
        <w:t>美術　伊藤雅子</w:t>
      </w:r>
    </w:p>
    <w:p w14:paraId="6A55712F" w14:textId="77777777" w:rsidR="004F5D6E" w:rsidRDefault="004F5D6E" w:rsidP="004F5D6E">
      <w:r>
        <w:rPr>
          <w:rFonts w:hint="eastAsia"/>
        </w:rPr>
        <w:t>照明　日下靖順</w:t>
      </w:r>
    </w:p>
    <w:p w14:paraId="6AE40C70" w14:textId="77777777" w:rsidR="004F5D6E" w:rsidRDefault="004F5D6E" w:rsidP="004F5D6E">
      <w:r>
        <w:rPr>
          <w:rFonts w:hint="eastAsia"/>
        </w:rPr>
        <w:t>音響効果　天野高志</w:t>
      </w:r>
    </w:p>
    <w:p w14:paraId="49BE01E6" w14:textId="77777777" w:rsidR="004F5D6E" w:rsidRDefault="004F5D6E" w:rsidP="004F5D6E">
      <w:r>
        <w:rPr>
          <w:rFonts w:hint="eastAsia"/>
        </w:rPr>
        <w:lastRenderedPageBreak/>
        <w:t>音響　増澤努</w:t>
      </w:r>
    </w:p>
    <w:p w14:paraId="195BACE6" w14:textId="77777777" w:rsidR="004F5D6E" w:rsidRDefault="004F5D6E" w:rsidP="004F5D6E">
      <w:r>
        <w:rPr>
          <w:rFonts w:hint="eastAsia"/>
        </w:rPr>
        <w:t xml:space="preserve">映像　</w:t>
      </w:r>
      <w:r>
        <w:t>O-</w:t>
      </w:r>
      <w:proofErr w:type="spellStart"/>
      <w:r>
        <w:t>beron</w:t>
      </w:r>
      <w:proofErr w:type="spellEnd"/>
      <w:r>
        <w:t xml:space="preserve"> inc.</w:t>
      </w:r>
    </w:p>
    <w:p w14:paraId="6D04ACF3" w14:textId="77777777" w:rsidR="004F5D6E" w:rsidRDefault="004F5D6E" w:rsidP="004F5D6E">
      <w:r>
        <w:rPr>
          <w:rFonts w:hint="eastAsia"/>
        </w:rPr>
        <w:t>舞台監督　今野健一</w:t>
      </w:r>
    </w:p>
    <w:p w14:paraId="676BC55C" w14:textId="77777777" w:rsidR="004F5D6E" w:rsidRDefault="004F5D6E" w:rsidP="004F5D6E"/>
    <w:p w14:paraId="2C7F4798" w14:textId="77777777" w:rsidR="004F5D6E" w:rsidRDefault="004F5D6E" w:rsidP="004F5D6E">
      <w:r>
        <w:rPr>
          <w:rFonts w:hint="eastAsia"/>
        </w:rPr>
        <w:t>ヘアメイク　馮</w:t>
      </w:r>
      <w:r>
        <w:t xml:space="preserve"> 啓孝　井村祥子</w:t>
      </w:r>
    </w:p>
    <w:p w14:paraId="29EA5EA6" w14:textId="77777777" w:rsidR="004F5D6E" w:rsidRDefault="004F5D6E" w:rsidP="004F5D6E">
      <w:r>
        <w:rPr>
          <w:rFonts w:hint="eastAsia"/>
        </w:rPr>
        <w:t>衣裳　渡邊礼子</w:t>
      </w:r>
    </w:p>
    <w:p w14:paraId="1F3DC446" w14:textId="77777777" w:rsidR="004F5D6E" w:rsidRDefault="004F5D6E" w:rsidP="004F5D6E">
      <w:r>
        <w:rPr>
          <w:rFonts w:hint="eastAsia"/>
        </w:rPr>
        <w:t>小道具　羽鳥健一</w:t>
      </w:r>
      <w:r>
        <w:t xml:space="preserve"> </w:t>
      </w:r>
    </w:p>
    <w:p w14:paraId="1F9F6D3A" w14:textId="77777777" w:rsidR="004F5D6E" w:rsidRDefault="004F5D6E" w:rsidP="004F5D6E">
      <w:r>
        <w:rPr>
          <w:rFonts w:hint="eastAsia"/>
        </w:rPr>
        <w:t>殺陣　新田健太</w:t>
      </w:r>
    </w:p>
    <w:p w14:paraId="422DFB99" w14:textId="77777777" w:rsidR="004F5D6E" w:rsidRDefault="004F5D6E" w:rsidP="004F5D6E">
      <w:r>
        <w:rPr>
          <w:rFonts w:hint="eastAsia"/>
        </w:rPr>
        <w:t>演出助手　矢本翼子</w:t>
      </w:r>
    </w:p>
    <w:p w14:paraId="7919F8E4" w14:textId="77777777" w:rsidR="004F5D6E" w:rsidRPr="00EB234C" w:rsidRDefault="004F5D6E" w:rsidP="004F5D6E">
      <w:r w:rsidRPr="00EB234C">
        <w:rPr>
          <w:rFonts w:hint="eastAsia"/>
        </w:rPr>
        <w:t>楽器　中平チェリー皓也</w:t>
      </w:r>
    </w:p>
    <w:p w14:paraId="746E3AA3" w14:textId="77777777" w:rsidR="004F5D6E" w:rsidRDefault="004F5D6E" w:rsidP="004F5D6E"/>
    <w:p w14:paraId="43CC6A23" w14:textId="77777777" w:rsidR="004F5D6E" w:rsidRDefault="004F5D6E" w:rsidP="004F5D6E">
      <w:r>
        <w:rPr>
          <w:rFonts w:hint="eastAsia"/>
        </w:rPr>
        <w:t>制作進行　麻田幹太</w:t>
      </w:r>
    </w:p>
    <w:p w14:paraId="1410A259" w14:textId="77777777" w:rsidR="004F5D6E" w:rsidRDefault="004F5D6E" w:rsidP="004F5D6E"/>
    <w:p w14:paraId="5D30FDCE" w14:textId="77777777" w:rsidR="004F5D6E" w:rsidRDefault="004F5D6E" w:rsidP="004F5D6E">
      <w:r>
        <w:rPr>
          <w:rFonts w:hint="eastAsia"/>
        </w:rPr>
        <w:t>宣伝デザイン　山代政一</w:t>
      </w:r>
    </w:p>
    <w:p w14:paraId="3B85C0FF" w14:textId="77777777" w:rsidR="004F5D6E" w:rsidRDefault="004F5D6E" w:rsidP="004F5D6E">
      <w:r>
        <w:rPr>
          <w:rFonts w:hint="eastAsia"/>
        </w:rPr>
        <w:t>グッズデザイン</w:t>
      </w:r>
      <w:r>
        <w:t xml:space="preserve"> 山代政一　石本寛絵</w:t>
      </w:r>
    </w:p>
    <w:p w14:paraId="1549C577" w14:textId="77777777" w:rsidR="004F5D6E" w:rsidRDefault="004F5D6E" w:rsidP="004F5D6E">
      <w:r>
        <w:rPr>
          <w:rFonts w:hint="eastAsia"/>
        </w:rPr>
        <w:t>デザイン協力　石本茂幸</w:t>
      </w:r>
    </w:p>
    <w:p w14:paraId="2B474158" w14:textId="4A291D01" w:rsidR="004F5D6E" w:rsidRDefault="004F5D6E" w:rsidP="004F5D6E">
      <w:r>
        <w:rPr>
          <w:rFonts w:hint="eastAsia"/>
        </w:rPr>
        <w:t xml:space="preserve">フォトグラファー　</w:t>
      </w:r>
      <w:r>
        <w:t>TOBI</w:t>
      </w:r>
    </w:p>
    <w:p w14:paraId="27DA85DF" w14:textId="77777777" w:rsidR="00D33822" w:rsidRDefault="00D33822" w:rsidP="00D33822">
      <w:r>
        <w:rPr>
          <w:rFonts w:hint="eastAsia"/>
        </w:rPr>
        <w:t>主催</w:t>
      </w:r>
    </w:p>
    <w:p w14:paraId="054E927C" w14:textId="77777777" w:rsidR="00D33822" w:rsidRDefault="00D33822" w:rsidP="00D33822">
      <w:r>
        <w:rPr>
          <w:rFonts w:hint="eastAsia"/>
        </w:rPr>
        <w:t>舞台『鋼の錬金術師』製作委員会</w:t>
      </w:r>
    </w:p>
    <w:p w14:paraId="7B78B4D1" w14:textId="77777777" w:rsidR="00D33822" w:rsidRPr="00D33822" w:rsidRDefault="00D33822">
      <w:pPr>
        <w:rPr>
          <w:highlight w:val="yellow"/>
        </w:rPr>
      </w:pPr>
    </w:p>
    <w:p w14:paraId="69FAF68E" w14:textId="77777777" w:rsidR="00D33822" w:rsidRDefault="00D33822">
      <w:pPr>
        <w:rPr>
          <w:highlight w:val="yellow"/>
        </w:rPr>
      </w:pPr>
    </w:p>
    <w:p w14:paraId="58AFBFB8" w14:textId="28EADC93" w:rsidR="005A02C2" w:rsidRPr="006D4426" w:rsidRDefault="008217FA">
      <w:r w:rsidRPr="006D4426">
        <w:rPr>
          <w:rFonts w:hint="eastAsia"/>
        </w:rPr>
        <w:t>■CAST</w:t>
      </w:r>
    </w:p>
    <w:p w14:paraId="25CE9C47" w14:textId="3B1967CC" w:rsidR="008217FA" w:rsidRDefault="008217FA">
      <w:r w:rsidRPr="008217FA">
        <w:rPr>
          <w:rFonts w:hint="eastAsia"/>
        </w:rPr>
        <w:t>※</w:t>
      </w:r>
      <w:r w:rsidRPr="008217FA">
        <w:t>Wキャストは五十音順</w:t>
      </w:r>
    </w:p>
    <w:p w14:paraId="72A50C71" w14:textId="77777777" w:rsidR="008217FA" w:rsidRDefault="008217FA"/>
    <w:p w14:paraId="6BD2627D" w14:textId="77777777" w:rsidR="004F5D6E" w:rsidRDefault="004F5D6E" w:rsidP="004F5D6E">
      <w:r>
        <w:rPr>
          <w:rFonts w:hint="eastAsia"/>
        </w:rPr>
        <w:t>エドワード・エルリック　　一色洋平／廣野凌大</w:t>
      </w:r>
      <w:r>
        <w:t>(Wキャスト)</w:t>
      </w:r>
    </w:p>
    <w:p w14:paraId="011937CC" w14:textId="77777777" w:rsidR="004F5D6E" w:rsidRDefault="004F5D6E" w:rsidP="004F5D6E">
      <w:r>
        <w:rPr>
          <w:rFonts w:hint="eastAsia"/>
        </w:rPr>
        <w:t>アルフォンス・エルリック　眞嶋秀斗</w:t>
      </w:r>
    </w:p>
    <w:p w14:paraId="3F7E2D41" w14:textId="77777777" w:rsidR="004F5D6E" w:rsidRDefault="004F5D6E" w:rsidP="004F5D6E"/>
    <w:p w14:paraId="669AED87" w14:textId="77777777" w:rsidR="004F5D6E" w:rsidRDefault="004F5D6E" w:rsidP="004F5D6E">
      <w:r>
        <w:rPr>
          <w:rFonts w:hint="eastAsia"/>
        </w:rPr>
        <w:t>ウィンリィ・ロックベル</w:t>
      </w:r>
      <w:r>
        <w:t xml:space="preserve"> 　 岡部 麟</w:t>
      </w:r>
    </w:p>
    <w:p w14:paraId="60975452" w14:textId="77777777" w:rsidR="004F5D6E" w:rsidRDefault="004F5D6E" w:rsidP="004F5D6E"/>
    <w:p w14:paraId="288AA66E" w14:textId="77777777" w:rsidR="004F5D6E" w:rsidRDefault="004F5D6E" w:rsidP="004F5D6E">
      <w:r>
        <w:rPr>
          <w:rFonts w:hint="eastAsia"/>
        </w:rPr>
        <w:t>ロイ・マスタング　蒼木</w:t>
      </w:r>
      <w:r>
        <w:t xml:space="preserve"> 陣／和田琢磨 (Wキャスト)</w:t>
      </w:r>
    </w:p>
    <w:p w14:paraId="6A1F9F3A" w14:textId="77777777" w:rsidR="004F5D6E" w:rsidRDefault="004F5D6E" w:rsidP="004F5D6E">
      <w:r>
        <w:rPr>
          <w:rFonts w:hint="eastAsia"/>
        </w:rPr>
        <w:t>リザ・ホークアイ　佃井皆美</w:t>
      </w:r>
    </w:p>
    <w:p w14:paraId="5A2C6908" w14:textId="77777777" w:rsidR="004F5D6E" w:rsidRDefault="004F5D6E" w:rsidP="004F5D6E">
      <w:r>
        <w:rPr>
          <w:rFonts w:hint="eastAsia"/>
        </w:rPr>
        <w:t>ジャン・ハボック　君沢ユウキ</w:t>
      </w:r>
    </w:p>
    <w:p w14:paraId="74C6467F" w14:textId="6A5AAA09" w:rsidR="004F5D6E" w:rsidRPr="006D4426" w:rsidRDefault="004F5D6E" w:rsidP="004F5D6E">
      <w:r w:rsidRPr="006D4426">
        <w:rPr>
          <w:rFonts w:hint="eastAsia"/>
        </w:rPr>
        <w:t>ヴァト</w:t>
      </w:r>
      <w:r w:rsidR="00EB234C" w:rsidRPr="006D4426">
        <w:rPr>
          <w:rFonts w:hint="eastAsia"/>
        </w:rPr>
        <w:t>ー</w:t>
      </w:r>
      <w:r w:rsidRPr="006D4426">
        <w:rPr>
          <w:rFonts w:hint="eastAsia"/>
        </w:rPr>
        <w:t>・ファルマン　寿里</w:t>
      </w:r>
    </w:p>
    <w:p w14:paraId="758B7A3B" w14:textId="77777777" w:rsidR="004F5D6E" w:rsidRDefault="004F5D6E" w:rsidP="004F5D6E">
      <w:r>
        <w:rPr>
          <w:rFonts w:hint="eastAsia"/>
        </w:rPr>
        <w:t>デニー・ブロッシュ　原嶋元久</w:t>
      </w:r>
    </w:p>
    <w:p w14:paraId="02DD32A2" w14:textId="77777777" w:rsidR="004F5D6E" w:rsidRDefault="004F5D6E" w:rsidP="004F5D6E">
      <w:r>
        <w:rPr>
          <w:rFonts w:hint="eastAsia"/>
        </w:rPr>
        <w:t>ハイマンス・ブレダ　滝川広大</w:t>
      </w:r>
    </w:p>
    <w:p w14:paraId="7AEC1470" w14:textId="77777777" w:rsidR="004F5D6E" w:rsidRDefault="004F5D6E" w:rsidP="004F5D6E">
      <w:r>
        <w:rPr>
          <w:rFonts w:hint="eastAsia"/>
        </w:rPr>
        <w:t>ケイン・フュリー　野口</w:t>
      </w:r>
      <w:r>
        <w:t xml:space="preserve"> 準</w:t>
      </w:r>
    </w:p>
    <w:p w14:paraId="4DD9179B" w14:textId="77777777" w:rsidR="004F5D6E" w:rsidRDefault="004F5D6E" w:rsidP="004F5D6E">
      <w:r>
        <w:rPr>
          <w:rFonts w:hint="eastAsia"/>
        </w:rPr>
        <w:t>マリア・ロス　七木奏音</w:t>
      </w:r>
    </w:p>
    <w:p w14:paraId="1C6B7D16" w14:textId="77777777" w:rsidR="004F5D6E" w:rsidRDefault="004F5D6E" w:rsidP="004F5D6E"/>
    <w:p w14:paraId="62AA7E6C" w14:textId="77777777" w:rsidR="004F5D6E" w:rsidRDefault="004F5D6E" w:rsidP="004F5D6E">
      <w:r>
        <w:rPr>
          <w:rFonts w:hint="eastAsia"/>
        </w:rPr>
        <w:t>リン・ヤオ　本田礼生</w:t>
      </w:r>
    </w:p>
    <w:p w14:paraId="41C0CF60" w14:textId="77777777" w:rsidR="004F5D6E" w:rsidRDefault="004F5D6E" w:rsidP="004F5D6E">
      <w:r>
        <w:rPr>
          <w:rFonts w:hint="eastAsia"/>
        </w:rPr>
        <w:t>メイ・チャン　柿澤ゆりあ</w:t>
      </w:r>
    </w:p>
    <w:p w14:paraId="1CE05D0F" w14:textId="77777777" w:rsidR="004F5D6E" w:rsidRDefault="004F5D6E" w:rsidP="004F5D6E">
      <w:r>
        <w:rPr>
          <w:rFonts w:hint="eastAsia"/>
        </w:rPr>
        <w:t>フー　新田健太</w:t>
      </w:r>
    </w:p>
    <w:p w14:paraId="665ED15A" w14:textId="77777777" w:rsidR="004F5D6E" w:rsidRDefault="004F5D6E" w:rsidP="004F5D6E">
      <w:r>
        <w:rPr>
          <w:rFonts w:hint="eastAsia"/>
        </w:rPr>
        <w:t>ランファン　星波</w:t>
      </w:r>
    </w:p>
    <w:p w14:paraId="5E925FC8" w14:textId="77777777" w:rsidR="004F5D6E" w:rsidRDefault="004F5D6E" w:rsidP="004F5D6E"/>
    <w:p w14:paraId="30715FB0" w14:textId="77777777" w:rsidR="004F5D6E" w:rsidRDefault="004F5D6E" w:rsidP="004F5D6E">
      <w:r>
        <w:rPr>
          <w:rFonts w:hint="eastAsia"/>
        </w:rPr>
        <w:t>ティム・マルコー　阿部</w:t>
      </w:r>
      <w:r>
        <w:t xml:space="preserve"> 裕</w:t>
      </w:r>
    </w:p>
    <w:p w14:paraId="0870A939" w14:textId="77777777" w:rsidR="004F5D6E" w:rsidRDefault="004F5D6E" w:rsidP="004F5D6E">
      <w:r>
        <w:rPr>
          <w:rFonts w:hint="eastAsia"/>
        </w:rPr>
        <w:t>ヨキ　大石継太</w:t>
      </w:r>
    </w:p>
    <w:p w14:paraId="6518B1B8" w14:textId="77777777" w:rsidR="004F5D6E" w:rsidRDefault="004F5D6E" w:rsidP="004F5D6E">
      <w:r>
        <w:rPr>
          <w:rFonts w:hint="eastAsia"/>
        </w:rPr>
        <w:t>イズミ・カーティス　小野妃香里</w:t>
      </w:r>
    </w:p>
    <w:p w14:paraId="7F66BAA7" w14:textId="77777777" w:rsidR="004F5D6E" w:rsidRDefault="004F5D6E" w:rsidP="004F5D6E">
      <w:r>
        <w:rPr>
          <w:rFonts w:hint="eastAsia"/>
        </w:rPr>
        <w:t>ラスト　沙央くらま</w:t>
      </w:r>
    </w:p>
    <w:p w14:paraId="23139E91" w14:textId="77777777" w:rsidR="004F5D6E" w:rsidRDefault="004F5D6E" w:rsidP="004F5D6E">
      <w:r>
        <w:rPr>
          <w:rFonts w:hint="eastAsia"/>
        </w:rPr>
        <w:t>エンヴィー　平松來馬</w:t>
      </w:r>
    </w:p>
    <w:p w14:paraId="42B6EAEE" w14:textId="77777777" w:rsidR="004F5D6E" w:rsidRDefault="004F5D6E" w:rsidP="004F5D6E">
      <w:r>
        <w:rPr>
          <w:rFonts w:hint="eastAsia"/>
        </w:rPr>
        <w:t>グラトニー　草野大成</w:t>
      </w:r>
    </w:p>
    <w:p w14:paraId="7E5F8685" w14:textId="77777777" w:rsidR="004F5D6E" w:rsidRDefault="004F5D6E" w:rsidP="004F5D6E">
      <w:r>
        <w:rPr>
          <w:rFonts w:hint="eastAsia"/>
        </w:rPr>
        <w:t>ピナコ・ロックベル　久下恵美</w:t>
      </w:r>
    </w:p>
    <w:p w14:paraId="31B8A942" w14:textId="77777777" w:rsidR="004F5D6E" w:rsidRDefault="004F5D6E" w:rsidP="004F5D6E"/>
    <w:p w14:paraId="14421615" w14:textId="351C8D79" w:rsidR="004F5D6E" w:rsidRDefault="004F5D6E" w:rsidP="004F5D6E">
      <w:r>
        <w:rPr>
          <w:rFonts w:hint="eastAsia"/>
        </w:rPr>
        <w:t>キング・ブラッドレイ　谷口賢志</w:t>
      </w:r>
      <w:r>
        <w:t xml:space="preserve"> </w:t>
      </w:r>
    </w:p>
    <w:p w14:paraId="4655D395" w14:textId="77777777" w:rsidR="004F5D6E" w:rsidRDefault="004F5D6E" w:rsidP="004F5D6E">
      <w:r>
        <w:rPr>
          <w:rFonts w:hint="eastAsia"/>
        </w:rPr>
        <w:t>傷の男</w:t>
      </w:r>
      <w:r>
        <w:t xml:space="preserve">(スカー)　星 智也　</w:t>
      </w:r>
    </w:p>
    <w:p w14:paraId="65A2DE8F" w14:textId="77777777" w:rsidR="004F5D6E" w:rsidRDefault="004F5D6E" w:rsidP="004F5D6E">
      <w:r>
        <w:rPr>
          <w:rFonts w:hint="eastAsia"/>
        </w:rPr>
        <w:t>ゾルフ・</w:t>
      </w:r>
      <w:r>
        <w:t>J・キンブリー　鈴木勝吾</w:t>
      </w:r>
    </w:p>
    <w:p w14:paraId="3440EF37" w14:textId="77777777" w:rsidR="004F5D6E" w:rsidRDefault="004F5D6E" w:rsidP="004F5D6E"/>
    <w:p w14:paraId="3A25CD99" w14:textId="63C40F8C" w:rsidR="004F5D6E" w:rsidRDefault="004F5D6E" w:rsidP="004F5D6E">
      <w:r>
        <w:rPr>
          <w:rFonts w:hint="eastAsia"/>
        </w:rPr>
        <w:t>ヴァン・ホーエンハイ</w:t>
      </w:r>
      <w:r w:rsidRPr="006D4426">
        <w:rPr>
          <w:rFonts w:hint="eastAsia"/>
        </w:rPr>
        <w:t xml:space="preserve">ム　</w:t>
      </w:r>
      <w:r w:rsidR="006B0365" w:rsidRPr="006D4426">
        <w:rPr>
          <w:rFonts w:hint="eastAsia"/>
        </w:rPr>
        <w:t>鍛治</w:t>
      </w:r>
      <w:r w:rsidRPr="006D4426">
        <w:rPr>
          <w:rFonts w:hint="eastAsia"/>
        </w:rPr>
        <w:t>直人</w:t>
      </w:r>
    </w:p>
    <w:p w14:paraId="2EA88532" w14:textId="77777777" w:rsidR="00683FB0" w:rsidRDefault="00683FB0" w:rsidP="004F5D6E"/>
    <w:p w14:paraId="2BDAA3FC" w14:textId="77777777" w:rsidR="004F5D6E" w:rsidRDefault="004F5D6E" w:rsidP="004F5D6E">
      <w:r>
        <w:t>SUIT ACTOR</w:t>
      </w:r>
    </w:p>
    <w:p w14:paraId="7161D030" w14:textId="120AA5C9" w:rsidR="006D4426" w:rsidRDefault="004F5D6E" w:rsidP="004F5D6E">
      <w:r>
        <w:rPr>
          <w:rFonts w:hint="eastAsia"/>
        </w:rPr>
        <w:t>アルフォンス・エルリック　桜田航成</w:t>
      </w:r>
    </w:p>
    <w:p w14:paraId="06FDDA7D" w14:textId="77777777" w:rsidR="00683FB0" w:rsidRDefault="00683FB0" w:rsidP="004F5D6E"/>
    <w:p w14:paraId="05476CF9" w14:textId="77777777" w:rsidR="006D4426" w:rsidRDefault="006D4426" w:rsidP="006D4426">
      <w:r>
        <w:t>ENSEMBLE</w:t>
      </w:r>
    </w:p>
    <w:p w14:paraId="202C3332" w14:textId="77777777" w:rsidR="006D4426" w:rsidRDefault="006D4426" w:rsidP="006D4426">
      <w:r>
        <w:rPr>
          <w:rFonts w:hint="eastAsia"/>
        </w:rPr>
        <w:t>真鍋恭輔　田嶋悠理　榮</w:t>
      </w:r>
      <w:r>
        <w:t xml:space="preserve"> 桃太郎　丸山雄也</w:t>
      </w:r>
    </w:p>
    <w:p w14:paraId="71E83883" w14:textId="77777777" w:rsidR="004F5D6E" w:rsidRDefault="004F5D6E" w:rsidP="004F5D6E"/>
    <w:p w14:paraId="6ECDA6F5" w14:textId="77777777" w:rsidR="00683FB0" w:rsidRDefault="00683FB0" w:rsidP="004F5D6E"/>
    <w:p w14:paraId="725EE31E" w14:textId="77777777" w:rsidR="004F5D6E" w:rsidRDefault="004F5D6E" w:rsidP="004F5D6E">
      <w:r>
        <w:t xml:space="preserve">BAND MEMBER </w:t>
      </w:r>
    </w:p>
    <w:p w14:paraId="3D3BE551" w14:textId="236C2F67" w:rsidR="004F5D6E" w:rsidRPr="006D4426" w:rsidRDefault="004F5D6E" w:rsidP="004F5D6E">
      <w:r w:rsidRPr="006D4426">
        <w:t>Band Master＆Key.　森 大輔</w:t>
      </w:r>
    </w:p>
    <w:p w14:paraId="3DD93229" w14:textId="08635119" w:rsidR="004F5D6E" w:rsidRPr="006D4426" w:rsidRDefault="004F5D6E" w:rsidP="004F5D6E">
      <w:r w:rsidRPr="006D4426">
        <w:t>Gt.　オオニシユウスケ</w:t>
      </w:r>
    </w:p>
    <w:p w14:paraId="506631A6" w14:textId="373714FC" w:rsidR="004F5D6E" w:rsidRPr="006D4426" w:rsidRDefault="004F5D6E" w:rsidP="004F5D6E">
      <w:r w:rsidRPr="006D4426">
        <w:t>Dr.　直井弦太</w:t>
      </w:r>
    </w:p>
    <w:p w14:paraId="7B8B9693" w14:textId="572CEAAD" w:rsidR="004F5D6E" w:rsidRPr="006D4426" w:rsidRDefault="004F5D6E" w:rsidP="004F5D6E">
      <w:r w:rsidRPr="006D4426">
        <w:t xml:space="preserve">Ba.　富岡陽向　</w:t>
      </w:r>
    </w:p>
    <w:p w14:paraId="502C0025" w14:textId="77777777" w:rsidR="005A02C2" w:rsidRPr="004F5D6E" w:rsidRDefault="005A02C2" w:rsidP="008217FA">
      <w:pPr>
        <w:rPr>
          <w:highlight w:val="yellow"/>
        </w:rPr>
      </w:pPr>
    </w:p>
    <w:p w14:paraId="1E853A72" w14:textId="77777777" w:rsidR="008217FA" w:rsidRDefault="008217FA" w:rsidP="008217FA"/>
    <w:p w14:paraId="68EA358E" w14:textId="77777777" w:rsidR="00441147" w:rsidRDefault="00441147"/>
    <w:p w14:paraId="4A798F13" w14:textId="77777777" w:rsidR="005A02C2" w:rsidRDefault="005A02C2"/>
    <w:p w14:paraId="2C9DE396" w14:textId="77777777" w:rsidR="005A02C2" w:rsidRDefault="005A02C2"/>
    <w:p w14:paraId="2851CBF2" w14:textId="77777777" w:rsidR="005A02C2" w:rsidRDefault="005A02C2"/>
    <w:p w14:paraId="5FACC84B" w14:textId="77777777" w:rsidR="000D6ED6" w:rsidRDefault="000D6ED6"/>
    <w:p w14:paraId="41FCFC9C" w14:textId="77777777" w:rsidR="005A02C2" w:rsidRDefault="005A02C2"/>
    <w:p w14:paraId="0B6C439D" w14:textId="77777777" w:rsidR="00D33822" w:rsidRDefault="00D33822"/>
    <w:p w14:paraId="38ADF3A9" w14:textId="77777777" w:rsidR="00D33822" w:rsidRDefault="00D33822"/>
    <w:p w14:paraId="5D326CBE" w14:textId="77777777" w:rsidR="00D33822" w:rsidRDefault="00D33822"/>
    <w:p w14:paraId="17FFAB52" w14:textId="77777777" w:rsidR="00D33822" w:rsidRDefault="00D33822"/>
    <w:p w14:paraId="55E637AF" w14:textId="77777777" w:rsidR="00D33822" w:rsidRDefault="00D33822"/>
    <w:p w14:paraId="3AA45A54" w14:textId="77777777" w:rsidR="00D33822" w:rsidRDefault="00D33822"/>
    <w:p w14:paraId="0F500990" w14:textId="77777777" w:rsidR="006D4426" w:rsidRDefault="006D4426"/>
    <w:p w14:paraId="5EC4E8A7" w14:textId="77777777" w:rsidR="006D4426" w:rsidRDefault="006D4426"/>
    <w:p w14:paraId="1CEF9CE3" w14:textId="00F1BFEB" w:rsidR="00524AE7" w:rsidRDefault="00A53469">
      <w:r w:rsidRPr="00D33822">
        <w:rPr>
          <w:rFonts w:hint="eastAsia"/>
        </w:rPr>
        <w:t>■TICKET/SCHEDULE</w:t>
      </w:r>
    </w:p>
    <w:p w14:paraId="4E891322" w14:textId="1D33C480" w:rsidR="00A53469" w:rsidRDefault="00A53469">
      <w:r>
        <w:rPr>
          <w:rFonts w:hint="eastAsia"/>
        </w:rPr>
        <w:t>公演日程</w:t>
      </w:r>
    </w:p>
    <w:p w14:paraId="16C7587B" w14:textId="098E1ADE" w:rsidR="00A53469" w:rsidRDefault="00A53469">
      <w:r>
        <w:rPr>
          <w:rFonts w:hint="eastAsia"/>
        </w:rPr>
        <w:t>TOKYO</w:t>
      </w:r>
      <w:r>
        <w:t xml:space="preserve">  2024</w:t>
      </w:r>
      <w:r>
        <w:rPr>
          <w:rFonts w:hint="eastAsia"/>
        </w:rPr>
        <w:t>年6月8日</w:t>
      </w:r>
      <w:r w:rsidR="00932724">
        <w:rPr>
          <w:rFonts w:hint="eastAsia"/>
        </w:rPr>
        <w:t>（土）</w:t>
      </w:r>
      <w:r>
        <w:rPr>
          <w:rFonts w:hint="eastAsia"/>
        </w:rPr>
        <w:t>～6月1</w:t>
      </w:r>
      <w:r>
        <w:t>6</w:t>
      </w:r>
      <w:r>
        <w:rPr>
          <w:rFonts w:hint="eastAsia"/>
        </w:rPr>
        <w:t>日</w:t>
      </w:r>
      <w:r w:rsidR="00932724">
        <w:rPr>
          <w:rFonts w:hint="eastAsia"/>
        </w:rPr>
        <w:t>（日）</w:t>
      </w:r>
      <w:r>
        <w:rPr>
          <w:rFonts w:hint="eastAsia"/>
        </w:rPr>
        <w:t xml:space="preserve">　日本青年館ホール</w:t>
      </w:r>
    </w:p>
    <w:p w14:paraId="37B4B348" w14:textId="2A1507D1" w:rsidR="00A53469" w:rsidRDefault="00683FB0">
      <w:r>
        <w:rPr>
          <w:noProof/>
        </w:rPr>
        <w:drawing>
          <wp:inline distT="0" distB="0" distL="0" distR="0" wp14:anchorId="485BFD0A" wp14:editId="4BDE4BF6">
            <wp:extent cx="4779645" cy="1237615"/>
            <wp:effectExtent l="0" t="0" r="1905" b="635"/>
            <wp:docPr id="12061538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9645" cy="1237615"/>
                    </a:xfrm>
                    <a:prstGeom prst="rect">
                      <a:avLst/>
                    </a:prstGeom>
                    <a:noFill/>
                    <a:ln>
                      <a:noFill/>
                    </a:ln>
                  </pic:spPr>
                </pic:pic>
              </a:graphicData>
            </a:graphic>
          </wp:inline>
        </w:drawing>
      </w:r>
    </w:p>
    <w:p w14:paraId="4DF7BAD2" w14:textId="77777777" w:rsidR="00A53469" w:rsidRDefault="00A53469"/>
    <w:p w14:paraId="446C4EF9" w14:textId="79739F4A" w:rsidR="00A53469" w:rsidRDefault="00A53469">
      <w:r>
        <w:rPr>
          <w:rFonts w:hint="eastAsia"/>
        </w:rPr>
        <w:t>OSAKA　2</w:t>
      </w:r>
      <w:r>
        <w:t>024</w:t>
      </w:r>
      <w:r>
        <w:rPr>
          <w:rFonts w:hint="eastAsia"/>
        </w:rPr>
        <w:t>年6月2</w:t>
      </w:r>
      <w:r>
        <w:t>9</w:t>
      </w:r>
      <w:r>
        <w:rPr>
          <w:rFonts w:hint="eastAsia"/>
        </w:rPr>
        <w:t>日</w:t>
      </w:r>
      <w:r w:rsidR="00932724">
        <w:rPr>
          <w:rFonts w:hint="eastAsia"/>
        </w:rPr>
        <w:t>（土）</w:t>
      </w:r>
      <w:r>
        <w:rPr>
          <w:rFonts w:hint="eastAsia"/>
        </w:rPr>
        <w:t>～6月3</w:t>
      </w:r>
      <w:r>
        <w:t>0</w:t>
      </w:r>
      <w:r>
        <w:rPr>
          <w:rFonts w:hint="eastAsia"/>
        </w:rPr>
        <w:t>日</w:t>
      </w:r>
      <w:r w:rsidR="00932724">
        <w:rPr>
          <w:rFonts w:hint="eastAsia"/>
        </w:rPr>
        <w:t>（日）</w:t>
      </w:r>
      <w:r>
        <w:rPr>
          <w:rFonts w:hint="eastAsia"/>
        </w:rPr>
        <w:t xml:space="preserve">　</w:t>
      </w:r>
      <w:r w:rsidR="00441147">
        <w:rPr>
          <w:rFonts w:hint="eastAsia"/>
        </w:rPr>
        <w:t>Sｋｙ</w:t>
      </w:r>
      <w:r>
        <w:rPr>
          <w:rFonts w:hint="eastAsia"/>
        </w:rPr>
        <w:t>シアター</w:t>
      </w:r>
      <w:r w:rsidR="00932724">
        <w:rPr>
          <w:rFonts w:hint="eastAsia"/>
        </w:rPr>
        <w:t>ＭＢＳ</w:t>
      </w:r>
    </w:p>
    <w:p w14:paraId="619B0B39" w14:textId="710674F5" w:rsidR="005A02C2" w:rsidRDefault="00683FB0">
      <w:r>
        <w:rPr>
          <w:noProof/>
        </w:rPr>
        <w:drawing>
          <wp:inline distT="0" distB="0" distL="0" distR="0" wp14:anchorId="0A271AAB" wp14:editId="1936DA48">
            <wp:extent cx="1271635" cy="1398795"/>
            <wp:effectExtent l="0" t="0" r="5080" b="0"/>
            <wp:docPr id="9" name="図 8" descr="カレンダー が含まれている画像&#10;&#10;自動的に生成された説明">
              <a:extLst xmlns:a="http://schemas.openxmlformats.org/drawingml/2006/main">
                <a:ext uri="{FF2B5EF4-FFF2-40B4-BE49-F238E27FC236}">
                  <a16:creationId xmlns:a16="http://schemas.microsoft.com/office/drawing/2014/main" id="{069E1C32-3B12-8A2F-7F51-91AA1D57F2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descr="カレンダー が含まれている画像&#10;&#10;自動的に生成された説明">
                      <a:extLst>
                        <a:ext uri="{FF2B5EF4-FFF2-40B4-BE49-F238E27FC236}">
                          <a16:creationId xmlns:a16="http://schemas.microsoft.com/office/drawing/2014/main" id="{069E1C32-3B12-8A2F-7F51-91AA1D57F2E9}"/>
                        </a:ext>
                      </a:extLst>
                    </pic:cNvPr>
                    <pic:cNvPicPr>
                      <a:picLocks noChangeAspect="1"/>
                    </pic:cNvPicPr>
                  </pic:nvPicPr>
                  <pic:blipFill rotWithShape="1">
                    <a:blip r:embed="rId8"/>
                    <a:srcRect l="12638" t="10787" r="22150" b="10174"/>
                    <a:stretch/>
                  </pic:blipFill>
                  <pic:spPr>
                    <a:xfrm>
                      <a:off x="0" y="0"/>
                      <a:ext cx="1271635" cy="1398795"/>
                    </a:xfrm>
                    <a:prstGeom prst="rect">
                      <a:avLst/>
                    </a:prstGeom>
                  </pic:spPr>
                </pic:pic>
              </a:graphicData>
            </a:graphic>
          </wp:inline>
        </w:drawing>
      </w:r>
      <w:r>
        <w:rPr>
          <w:rFonts w:hint="eastAsia"/>
        </w:rPr>
        <w:t xml:space="preserve">　　</w:t>
      </w:r>
      <w:r>
        <w:rPr>
          <w:noProof/>
        </w:rPr>
        <w:drawing>
          <wp:inline distT="0" distB="0" distL="0" distR="0" wp14:anchorId="4186EF70" wp14:editId="52F73704">
            <wp:extent cx="4090670" cy="682625"/>
            <wp:effectExtent l="0" t="0" r="5080" b="3175"/>
            <wp:docPr id="98909797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0670" cy="682625"/>
                    </a:xfrm>
                    <a:prstGeom prst="rect">
                      <a:avLst/>
                    </a:prstGeom>
                    <a:noFill/>
                    <a:ln>
                      <a:noFill/>
                    </a:ln>
                  </pic:spPr>
                </pic:pic>
              </a:graphicData>
            </a:graphic>
          </wp:inline>
        </w:drawing>
      </w:r>
    </w:p>
    <w:p w14:paraId="088DCF43" w14:textId="77777777" w:rsidR="00240569" w:rsidRPr="00240569" w:rsidRDefault="00240569"/>
    <w:p w14:paraId="27B8559C" w14:textId="16962A36" w:rsidR="00A53469" w:rsidRDefault="005A02C2">
      <w:r>
        <w:rPr>
          <w:rFonts w:hint="eastAsia"/>
        </w:rPr>
        <w:t>・</w:t>
      </w:r>
      <w:r w:rsidR="00A53469">
        <w:rPr>
          <w:rFonts w:hint="eastAsia"/>
        </w:rPr>
        <w:t>チケット情報</w:t>
      </w:r>
    </w:p>
    <w:p w14:paraId="3664E697" w14:textId="13E7902A" w:rsidR="00A53469" w:rsidRDefault="00A53469">
      <w:r>
        <w:rPr>
          <w:rFonts w:hint="eastAsia"/>
        </w:rPr>
        <w:t>チケット代金　全席指定/税込</w:t>
      </w:r>
    </w:p>
    <w:p w14:paraId="66EDAD06" w14:textId="77777777" w:rsidR="006A51F1" w:rsidRDefault="00A53469" w:rsidP="00332D20">
      <w:r>
        <w:rPr>
          <w:rFonts w:hint="eastAsia"/>
        </w:rPr>
        <w:t>グッズ付S席</w:t>
      </w:r>
      <w:r w:rsidR="00332D20">
        <w:t>(1</w:t>
      </w:r>
      <w:r w:rsidR="00332D20">
        <w:rPr>
          <w:rFonts w:hint="eastAsia"/>
        </w:rPr>
        <w:t>階席)</w:t>
      </w:r>
      <w:r>
        <w:rPr>
          <w:rFonts w:hint="eastAsia"/>
        </w:rPr>
        <w:t>：1</w:t>
      </w:r>
      <w:r>
        <w:t>2,500</w:t>
      </w:r>
      <w:r>
        <w:rPr>
          <w:rFonts w:hint="eastAsia"/>
        </w:rPr>
        <w:t>円</w:t>
      </w:r>
    </w:p>
    <w:p w14:paraId="520CE80B" w14:textId="04D47DE0" w:rsidR="00A53469" w:rsidRDefault="00A53469" w:rsidP="006A51F1">
      <w:pPr>
        <w:ind w:firstLineChars="100" w:firstLine="210"/>
      </w:pPr>
      <w:r>
        <w:rPr>
          <w:rFonts w:hint="eastAsia"/>
        </w:rPr>
        <w:t>※劇場にて【限定グッズ(非売品)】をお渡しします。</w:t>
      </w:r>
      <w:r w:rsidR="006A51F1" w:rsidRPr="006A51F1">
        <w:rPr>
          <w:rFonts w:hint="eastAsia"/>
        </w:rPr>
        <w:t>限定グッズの詳細は後日発表予定です。</w:t>
      </w:r>
    </w:p>
    <w:p w14:paraId="3EACE014" w14:textId="63F552D8" w:rsidR="00A53469" w:rsidRDefault="00A53469" w:rsidP="00A53469">
      <w:pPr>
        <w:ind w:firstLineChars="400" w:firstLine="840"/>
      </w:pPr>
      <w:r>
        <w:rPr>
          <w:rFonts w:hint="eastAsia"/>
        </w:rPr>
        <w:t>A席</w:t>
      </w:r>
      <w:r w:rsidR="00332D20">
        <w:rPr>
          <w:rFonts w:hint="eastAsia"/>
        </w:rPr>
        <w:t>(</w:t>
      </w:r>
      <w:r w:rsidR="00332D20">
        <w:t>2</w:t>
      </w:r>
      <w:r w:rsidR="00332D20">
        <w:rPr>
          <w:rFonts w:hint="eastAsia"/>
        </w:rPr>
        <w:t>階席)</w:t>
      </w:r>
      <w:r>
        <w:rPr>
          <w:rFonts w:hint="eastAsia"/>
        </w:rPr>
        <w:t>：9</w:t>
      </w:r>
      <w:r>
        <w:t>,500</w:t>
      </w:r>
      <w:r>
        <w:rPr>
          <w:rFonts w:hint="eastAsia"/>
        </w:rPr>
        <w:t>円</w:t>
      </w:r>
    </w:p>
    <w:p w14:paraId="77AE837F" w14:textId="77777777" w:rsidR="00A53469" w:rsidRDefault="00A53469" w:rsidP="00A53469"/>
    <w:p w14:paraId="1F08AF8F" w14:textId="692DCF04" w:rsidR="00875B81" w:rsidRDefault="005A02C2" w:rsidP="00A53469">
      <w:r>
        <w:rPr>
          <w:rFonts w:hint="eastAsia"/>
        </w:rPr>
        <w:t>・</w:t>
      </w:r>
      <w:r w:rsidR="00875B81">
        <w:rPr>
          <w:rFonts w:hint="eastAsia"/>
        </w:rPr>
        <w:t xml:space="preserve">チケットスケジュール　</w:t>
      </w:r>
    </w:p>
    <w:p w14:paraId="62BAA53F" w14:textId="59129564" w:rsidR="00875B81" w:rsidRDefault="00CF1675" w:rsidP="00611476">
      <w:r w:rsidRPr="00EB234C">
        <w:rPr>
          <w:rFonts w:hint="eastAsia"/>
          <w:highlight w:val="lightGray"/>
        </w:rPr>
        <w:t>舞台『鋼の錬金術師』B</w:t>
      </w:r>
      <w:r w:rsidRPr="00EB234C">
        <w:rPr>
          <w:highlight w:val="lightGray"/>
        </w:rPr>
        <w:t>lu-ray/DVD</w:t>
      </w:r>
      <w:r w:rsidRPr="00EB234C">
        <w:rPr>
          <w:rFonts w:hint="eastAsia"/>
          <w:highlight w:val="lightGray"/>
        </w:rPr>
        <w:t>封入先行</w:t>
      </w:r>
      <w:r w:rsidR="00611476" w:rsidRPr="00EB234C">
        <w:rPr>
          <w:rFonts w:hint="eastAsia"/>
          <w:highlight w:val="lightGray"/>
        </w:rPr>
        <w:t xml:space="preserve">　</w:t>
      </w:r>
      <w:r w:rsidRPr="00EB234C">
        <w:rPr>
          <w:rFonts w:hint="eastAsia"/>
          <w:highlight w:val="lightGray"/>
        </w:rPr>
        <w:t>2</w:t>
      </w:r>
      <w:r w:rsidRPr="00EB234C">
        <w:rPr>
          <w:highlight w:val="lightGray"/>
        </w:rPr>
        <w:t>02</w:t>
      </w:r>
      <w:r w:rsidRPr="00EB234C">
        <w:rPr>
          <w:rFonts w:hint="eastAsia"/>
          <w:highlight w:val="lightGray"/>
        </w:rPr>
        <w:t>4年1月1</w:t>
      </w:r>
      <w:r w:rsidRPr="00EB234C">
        <w:rPr>
          <w:highlight w:val="lightGray"/>
        </w:rPr>
        <w:t>8</w:t>
      </w:r>
      <w:r w:rsidRPr="00EB234C">
        <w:rPr>
          <w:rFonts w:hint="eastAsia"/>
          <w:highlight w:val="lightGray"/>
        </w:rPr>
        <w:t>日(木)</w:t>
      </w:r>
      <w:r w:rsidR="009A00F8" w:rsidRPr="00EB234C">
        <w:rPr>
          <w:highlight w:val="lightGray"/>
        </w:rPr>
        <w:t>12:00</w:t>
      </w:r>
      <w:r w:rsidRPr="00EB234C">
        <w:rPr>
          <w:rFonts w:hint="eastAsia"/>
          <w:highlight w:val="lightGray"/>
        </w:rPr>
        <w:t>～</w:t>
      </w:r>
      <w:r w:rsidRPr="00EB234C">
        <w:rPr>
          <w:highlight w:val="lightGray"/>
        </w:rPr>
        <w:t>2</w:t>
      </w:r>
      <w:r w:rsidRPr="00EB234C">
        <w:rPr>
          <w:rFonts w:hint="eastAsia"/>
          <w:highlight w:val="lightGray"/>
        </w:rPr>
        <w:t>月</w:t>
      </w:r>
      <w:r w:rsidRPr="00EB234C">
        <w:rPr>
          <w:highlight w:val="lightGray"/>
        </w:rPr>
        <w:t>5</w:t>
      </w:r>
      <w:r w:rsidRPr="00EB234C">
        <w:rPr>
          <w:rFonts w:hint="eastAsia"/>
          <w:highlight w:val="lightGray"/>
        </w:rPr>
        <w:t>日(月)</w:t>
      </w:r>
      <w:r w:rsidR="009A00F8" w:rsidRPr="00EB234C">
        <w:rPr>
          <w:highlight w:val="lightGray"/>
        </w:rPr>
        <w:t>23:59</w:t>
      </w:r>
    </w:p>
    <w:p w14:paraId="68347600" w14:textId="77777777" w:rsidR="00CF1675" w:rsidRDefault="00CF1675" w:rsidP="00A53469"/>
    <w:p w14:paraId="62ED1CC7" w14:textId="1AD91FDB" w:rsidR="00875B81" w:rsidRDefault="005A02C2" w:rsidP="00A53469">
      <w:r>
        <w:rPr>
          <w:rFonts w:hint="eastAsia"/>
        </w:rPr>
        <w:t>舞台『鋼の錬金術師』B</w:t>
      </w:r>
      <w:r>
        <w:t>lu-ray/DVD</w:t>
      </w:r>
      <w:r>
        <w:rPr>
          <w:rFonts w:hint="eastAsia"/>
        </w:rPr>
        <w:t>に封入されている「チケット最速抽選申込券」に記載の受付URL、シリアルコードよりお申込みいただけます。</w:t>
      </w:r>
    </w:p>
    <w:p w14:paraId="2CAA0C80" w14:textId="77777777" w:rsidR="00875B81" w:rsidRPr="005A02C2" w:rsidRDefault="00875B81" w:rsidP="00A53469"/>
    <w:p w14:paraId="2707F7D3" w14:textId="56BA990F" w:rsidR="001E01B4" w:rsidRDefault="001E01B4" w:rsidP="001E01B4">
      <w:r w:rsidRPr="00EB234C">
        <w:rPr>
          <w:rFonts w:hint="eastAsia"/>
          <w:highlight w:val="lightGray"/>
        </w:rPr>
        <w:t>前回申込者先行</w:t>
      </w:r>
      <w:r w:rsidR="005D3EC9" w:rsidRPr="00EB234C">
        <w:rPr>
          <w:rFonts w:hint="eastAsia"/>
          <w:highlight w:val="lightGray"/>
        </w:rPr>
        <w:t>(ローソンチケット)</w:t>
      </w:r>
      <w:r w:rsidRPr="00EB234C">
        <w:rPr>
          <w:rFonts w:hint="eastAsia"/>
          <w:highlight w:val="lightGray"/>
        </w:rPr>
        <w:t xml:space="preserve">　</w:t>
      </w:r>
      <w:r w:rsidRPr="00EB234C">
        <w:rPr>
          <w:highlight w:val="lightGray"/>
        </w:rPr>
        <w:t>2月6日(火)12：00～2月15日(木)23：59</w:t>
      </w:r>
    </w:p>
    <w:p w14:paraId="693242A4" w14:textId="3A648043" w:rsidR="001E01B4" w:rsidRDefault="001E01B4" w:rsidP="001E01B4">
      <w:r>
        <w:rPr>
          <w:rFonts w:hint="eastAsia"/>
        </w:rPr>
        <w:t>※「前回申込者先行」は、前作の公演チケットをローソンチケット</w:t>
      </w:r>
      <w:r>
        <w:t>webサイトを通じて</w:t>
      </w:r>
      <w:r w:rsidR="000D38E9">
        <w:rPr>
          <w:rFonts w:hint="eastAsia"/>
        </w:rPr>
        <w:t>、</w:t>
      </w:r>
      <w:r>
        <w:t>先行受付または一般発売及び当日引換券にてお申込みいただいたお客様を対象に、ローソンチケットより受付開始までにご案内をお送りいたします。</w:t>
      </w:r>
    </w:p>
    <w:p w14:paraId="41694822" w14:textId="77777777" w:rsidR="006A51F1" w:rsidRDefault="006A51F1" w:rsidP="001E01B4"/>
    <w:p w14:paraId="63C479AB" w14:textId="13FED8C7" w:rsidR="001E01B4" w:rsidRDefault="001E01B4" w:rsidP="001E01B4">
      <w:r w:rsidRPr="00EB234C">
        <w:rPr>
          <w:rFonts w:hint="eastAsia"/>
          <w:highlight w:val="lightGray"/>
        </w:rPr>
        <w:t xml:space="preserve">月刊「少年ガンガン」先行　</w:t>
      </w:r>
      <w:r w:rsidRPr="00EB234C">
        <w:rPr>
          <w:highlight w:val="lightGray"/>
        </w:rPr>
        <w:t>2月</w:t>
      </w:r>
      <w:r w:rsidR="004B7325" w:rsidRPr="00EB234C">
        <w:rPr>
          <w:highlight w:val="lightGray"/>
        </w:rPr>
        <w:t>9</w:t>
      </w:r>
      <w:r w:rsidRPr="00EB234C">
        <w:rPr>
          <w:highlight w:val="lightGray"/>
        </w:rPr>
        <w:t>日(</w:t>
      </w:r>
      <w:r w:rsidR="004B7325" w:rsidRPr="00EB234C">
        <w:rPr>
          <w:rFonts w:hint="eastAsia"/>
          <w:highlight w:val="lightGray"/>
        </w:rPr>
        <w:t>金</w:t>
      </w:r>
      <w:r w:rsidRPr="00EB234C">
        <w:rPr>
          <w:highlight w:val="lightGray"/>
        </w:rPr>
        <w:t>)12：00～3月12日(火)23：59</w:t>
      </w:r>
    </w:p>
    <w:p w14:paraId="59B38E47" w14:textId="7F012ABF" w:rsidR="001E01B4" w:rsidRDefault="001E01B4" w:rsidP="001E01B4">
      <w:r w:rsidRPr="006D4426">
        <w:rPr>
          <w:rFonts w:hint="eastAsia"/>
        </w:rPr>
        <w:t>※詳細は</w:t>
      </w:r>
      <w:r w:rsidRPr="006D4426">
        <w:t>2月</w:t>
      </w:r>
      <w:r w:rsidR="00EB234C" w:rsidRPr="006D4426">
        <w:t>9</w:t>
      </w:r>
      <w:r w:rsidRPr="006D4426">
        <w:t>日発売の月</w:t>
      </w:r>
      <w:r>
        <w:t>刊「少年ガンガン」(2024年3月号)でご確認の上お申込みください。</w:t>
      </w:r>
    </w:p>
    <w:p w14:paraId="769A79AE" w14:textId="77777777" w:rsidR="006D4426" w:rsidRDefault="006D4426" w:rsidP="001E01B4"/>
    <w:p w14:paraId="586616C7" w14:textId="77777777" w:rsidR="001E01B4" w:rsidRDefault="001E01B4" w:rsidP="001E01B4">
      <w:r w:rsidRPr="00EB234C">
        <w:rPr>
          <w:rFonts w:hint="eastAsia"/>
          <w:highlight w:val="lightGray"/>
        </w:rPr>
        <w:t>キャスト先行：</w:t>
      </w:r>
      <w:r w:rsidRPr="00EB234C">
        <w:rPr>
          <w:highlight w:val="lightGray"/>
        </w:rPr>
        <w:t>2月16日(金)12:00～2月29日(木)23:59</w:t>
      </w:r>
    </w:p>
    <w:p w14:paraId="5F84BA17" w14:textId="77777777" w:rsidR="001E01B4" w:rsidRDefault="001E01B4" w:rsidP="001E01B4">
      <w:r>
        <w:rPr>
          <w:rFonts w:hint="eastAsia"/>
        </w:rPr>
        <w:t>※キャスト先行</w:t>
      </w:r>
      <w:r>
        <w:t>(抽選)の実施有無等の詳細に関しましては、各キャストの公式サイト等をご確認ください。</w:t>
      </w:r>
    </w:p>
    <w:p w14:paraId="01E3F07B" w14:textId="77777777" w:rsidR="001E01B4" w:rsidRDefault="001E01B4" w:rsidP="001E01B4"/>
    <w:p w14:paraId="208D5648" w14:textId="6D0EAEF5" w:rsidR="001E01B4" w:rsidRDefault="001E01B4" w:rsidP="001E01B4">
      <w:r w:rsidRPr="00EB234C">
        <w:rPr>
          <w:rFonts w:hint="eastAsia"/>
          <w:highlight w:val="lightGray"/>
        </w:rPr>
        <w:t>マベメン先行：</w:t>
      </w:r>
      <w:r w:rsidRPr="00EB234C">
        <w:rPr>
          <w:highlight w:val="lightGray"/>
        </w:rPr>
        <w:t>3月</w:t>
      </w:r>
      <w:r w:rsidR="000D38E9" w:rsidRPr="00EB234C">
        <w:rPr>
          <w:rFonts w:hint="eastAsia"/>
          <w:highlight w:val="lightGray"/>
        </w:rPr>
        <w:t>13</w:t>
      </w:r>
      <w:r w:rsidRPr="00EB234C">
        <w:rPr>
          <w:highlight w:val="lightGray"/>
        </w:rPr>
        <w:t>日(</w:t>
      </w:r>
      <w:r w:rsidR="000D38E9" w:rsidRPr="00EB234C">
        <w:rPr>
          <w:rFonts w:hint="eastAsia"/>
          <w:highlight w:val="lightGray"/>
        </w:rPr>
        <w:t>水</w:t>
      </w:r>
      <w:r w:rsidRPr="00EB234C">
        <w:rPr>
          <w:highlight w:val="lightGray"/>
        </w:rPr>
        <w:t>)12:00～3月</w:t>
      </w:r>
      <w:r w:rsidR="000D38E9" w:rsidRPr="00EB234C">
        <w:rPr>
          <w:rFonts w:hint="eastAsia"/>
          <w:highlight w:val="lightGray"/>
        </w:rPr>
        <w:t>21</w:t>
      </w:r>
      <w:r w:rsidRPr="00EB234C">
        <w:rPr>
          <w:highlight w:val="lightGray"/>
        </w:rPr>
        <w:t>日(木)23:59</w:t>
      </w:r>
    </w:p>
    <w:p w14:paraId="6933D974" w14:textId="77777777" w:rsidR="001E01B4" w:rsidRDefault="001E01B4" w:rsidP="001E01B4">
      <w:r>
        <w:t>https://www.marv-m.jp/</w:t>
      </w:r>
    </w:p>
    <w:p w14:paraId="052A2B0F" w14:textId="2E681D58" w:rsidR="001E01B4" w:rsidRDefault="009A4336" w:rsidP="001E01B4">
      <w:r w:rsidRPr="009A4336">
        <w:rPr>
          <w:rFonts w:hint="eastAsia"/>
        </w:rPr>
        <w:t>※マーベラスメンバーズへの会員登録（無料）・ログインが必要になります。</w:t>
      </w:r>
    </w:p>
    <w:p w14:paraId="748B15ED" w14:textId="77777777" w:rsidR="009A4336" w:rsidRDefault="009A4336" w:rsidP="001E01B4"/>
    <w:p w14:paraId="3DC291DA" w14:textId="77777777" w:rsidR="001E01B4" w:rsidRDefault="001E01B4" w:rsidP="001E01B4">
      <w:r w:rsidRPr="00EB234C">
        <w:rPr>
          <w:highlight w:val="lightGray"/>
        </w:rPr>
        <w:t>2.5フレンズ先行：3月22日(金)12:00～3月31日(日)23:59</w:t>
      </w:r>
    </w:p>
    <w:p w14:paraId="6C6222E5" w14:textId="77777777" w:rsidR="001E01B4" w:rsidRDefault="001E01B4" w:rsidP="001E01B4">
      <w:r>
        <w:t>https://www.j25musical.jp/friends/</w:t>
      </w:r>
    </w:p>
    <w:p w14:paraId="0BE1AF12" w14:textId="77777777" w:rsidR="001E01B4" w:rsidRDefault="001E01B4" w:rsidP="001E01B4">
      <w:r>
        <w:rPr>
          <w:rFonts w:hint="eastAsia"/>
        </w:rPr>
        <w:t>※</w:t>
      </w:r>
      <w:r>
        <w:t>2.5 フレンズへの会員登録(無料)・ログインが必要になります。</w:t>
      </w:r>
    </w:p>
    <w:p w14:paraId="6C05ED06" w14:textId="77777777" w:rsidR="001E01B4" w:rsidRDefault="001E01B4" w:rsidP="001E01B4"/>
    <w:p w14:paraId="3A62F4D1" w14:textId="77777777" w:rsidR="001E01B4" w:rsidRDefault="001E01B4" w:rsidP="001E01B4">
      <w:r w:rsidRPr="00EB234C">
        <w:rPr>
          <w:rFonts w:hint="eastAsia"/>
          <w:highlight w:val="lightGray"/>
        </w:rPr>
        <w:t>オフィシャル先行</w:t>
      </w:r>
      <w:r w:rsidRPr="00EB234C">
        <w:rPr>
          <w:highlight w:val="lightGray"/>
        </w:rPr>
        <w:t>/</w:t>
      </w:r>
      <w:proofErr w:type="spellStart"/>
      <w:r w:rsidRPr="00EB234C">
        <w:rPr>
          <w:highlight w:val="lightGray"/>
        </w:rPr>
        <w:t>LEncore</w:t>
      </w:r>
      <w:proofErr w:type="spellEnd"/>
      <w:r w:rsidRPr="00EB234C">
        <w:rPr>
          <w:highlight w:val="lightGray"/>
        </w:rPr>
        <w:t>先行：4月1日(月)12:00~4月10日(水)23:59</w:t>
      </w:r>
    </w:p>
    <w:p w14:paraId="0156D6AA" w14:textId="32CF1838" w:rsidR="001E01B4" w:rsidRDefault="001E01B4" w:rsidP="001E01B4">
      <w:r>
        <w:rPr>
          <w:rFonts w:hint="eastAsia"/>
        </w:rPr>
        <w:t xml:space="preserve">　</w:t>
      </w:r>
    </w:p>
    <w:p w14:paraId="7B75D7F9" w14:textId="77777777" w:rsidR="001E01B4" w:rsidRDefault="001E01B4" w:rsidP="001E01B4"/>
    <w:p w14:paraId="72EB6FB4" w14:textId="77777777" w:rsidR="001E01B4" w:rsidRDefault="001E01B4" w:rsidP="001E01B4">
      <w:r w:rsidRPr="00EB234C">
        <w:rPr>
          <w:rFonts w:hint="eastAsia"/>
          <w:highlight w:val="lightGray"/>
        </w:rPr>
        <w:t>プレリクエスト先行：</w:t>
      </w:r>
      <w:r w:rsidRPr="00EB234C">
        <w:rPr>
          <w:highlight w:val="lightGray"/>
        </w:rPr>
        <w:t>4月11日(木)12:00～4月22日(月)23:59</w:t>
      </w:r>
    </w:p>
    <w:p w14:paraId="4D2948B2" w14:textId="4DE0F296" w:rsidR="001E01B4" w:rsidRDefault="001E01B4" w:rsidP="00532FF3">
      <w:r>
        <w:rPr>
          <w:rFonts w:hint="eastAsia"/>
        </w:rPr>
        <w:t xml:space="preserve">　</w:t>
      </w:r>
    </w:p>
    <w:p w14:paraId="43D6BBB1" w14:textId="77777777" w:rsidR="001E01B4" w:rsidRDefault="001E01B4" w:rsidP="001E01B4"/>
    <w:p w14:paraId="1FEB45C7" w14:textId="77777777" w:rsidR="001E01B4" w:rsidRDefault="001E01B4" w:rsidP="001E01B4">
      <w:r w:rsidRPr="00EB234C">
        <w:rPr>
          <w:rFonts w:hint="eastAsia"/>
          <w:highlight w:val="lightGray"/>
        </w:rPr>
        <w:t>一般発売：</w:t>
      </w:r>
      <w:r w:rsidRPr="00EB234C">
        <w:rPr>
          <w:highlight w:val="lightGray"/>
        </w:rPr>
        <w:t>5月4日(土)12：00～</w:t>
      </w:r>
    </w:p>
    <w:p w14:paraId="00830F23" w14:textId="77777777" w:rsidR="00532FF3" w:rsidRDefault="00532FF3" w:rsidP="00A53469">
      <w:pPr>
        <w:rPr>
          <w:color w:val="FF0000"/>
        </w:rPr>
      </w:pPr>
    </w:p>
    <w:p w14:paraId="70B38DAC" w14:textId="77777777" w:rsidR="009F3E2E" w:rsidRPr="00332D20" w:rsidRDefault="009F3E2E" w:rsidP="00532FF3"/>
    <w:p w14:paraId="3ECA5EB1" w14:textId="77777777" w:rsidR="009F3E2E" w:rsidRPr="00332D20" w:rsidRDefault="009F3E2E" w:rsidP="009F3E2E">
      <w:r w:rsidRPr="00332D20">
        <w:rPr>
          <w:rFonts w:hint="eastAsia"/>
        </w:rPr>
        <w:t>■チケットに関するお問い合わせ</w:t>
      </w:r>
    </w:p>
    <w:p w14:paraId="72EED8A0" w14:textId="0C4FBC5A" w:rsidR="009F3E2E" w:rsidRDefault="009F3E2E" w:rsidP="009F3E2E">
      <w:r w:rsidRPr="00332D20">
        <w:rPr>
          <w:rFonts w:hint="eastAsia"/>
        </w:rPr>
        <w:t>ローソンチケット：</w:t>
      </w:r>
      <w:r w:rsidR="006D4426">
        <w:fldChar w:fldCharType="begin"/>
      </w:r>
      <w:r w:rsidR="006D4426">
        <w:instrText>HYPERLINK "</w:instrText>
      </w:r>
      <w:r w:rsidR="006D4426" w:rsidRPr="00332D20">
        <w:instrText>https://faq.l-tike.com/</w:instrText>
      </w:r>
      <w:r w:rsidR="006D4426">
        <w:instrText>"</w:instrText>
      </w:r>
      <w:r w:rsidR="006D4426">
        <w:fldChar w:fldCharType="separate"/>
      </w:r>
      <w:r w:rsidR="006D4426" w:rsidRPr="00AE10F6">
        <w:rPr>
          <w:rStyle w:val="ad"/>
        </w:rPr>
        <w:t>https://faq.l-tike.com/</w:t>
      </w:r>
      <w:r w:rsidR="006D4426">
        <w:fldChar w:fldCharType="end"/>
      </w:r>
    </w:p>
    <w:p w14:paraId="553970EE" w14:textId="77777777" w:rsidR="006D4426" w:rsidRDefault="006D4426" w:rsidP="009F3E2E"/>
    <w:p w14:paraId="2A9E9817" w14:textId="301D2798" w:rsidR="006D4426" w:rsidRDefault="006D4426" w:rsidP="009F3E2E">
      <w:r>
        <w:rPr>
          <w:rFonts w:hint="eastAsia"/>
        </w:rPr>
        <w:t>■公演に関するお問い合わせ</w:t>
      </w:r>
    </w:p>
    <w:p w14:paraId="5D4351AA" w14:textId="63B9EEF6" w:rsidR="006D4426" w:rsidRDefault="006D4426" w:rsidP="006D4426">
      <w:r>
        <w:rPr>
          <w:rFonts w:hint="eastAsia"/>
        </w:rPr>
        <w:t>マーベラス</w:t>
      </w:r>
      <w:r>
        <w:t xml:space="preserve"> ユーザーサポート</w:t>
      </w:r>
      <w:r>
        <w:rPr>
          <w:rFonts w:hint="eastAsia"/>
        </w:rPr>
        <w:t>：</w:t>
      </w:r>
      <w:r w:rsidRPr="006D4426">
        <w:t>https://www.marv.jp/support/st/</w:t>
      </w:r>
    </w:p>
    <w:p w14:paraId="7AA0C3AA" w14:textId="77777777" w:rsidR="006D4426" w:rsidRDefault="006D4426" w:rsidP="006D4426">
      <w:r>
        <w:rPr>
          <w:rFonts w:hint="eastAsia"/>
        </w:rPr>
        <w:t xml:space="preserve">営業時間　</w:t>
      </w:r>
      <w:r>
        <w:t>10:00～17:00（土日祝日休業日を除く）</w:t>
      </w:r>
    </w:p>
    <w:p w14:paraId="2D7FA48A" w14:textId="77777777" w:rsidR="00683FB0" w:rsidRDefault="00683FB0" w:rsidP="006D4426"/>
    <w:p w14:paraId="0DFBEEBC" w14:textId="77777777" w:rsidR="0069208A" w:rsidRDefault="0069208A" w:rsidP="006D4426"/>
    <w:p w14:paraId="1C0589ED" w14:textId="4540B29C" w:rsidR="00683FB0" w:rsidRDefault="00683FB0" w:rsidP="00683FB0">
      <w:r>
        <w:rPr>
          <w:rFonts w:hint="eastAsia"/>
        </w:rPr>
        <w:t>■公式</w:t>
      </w:r>
      <w:r>
        <w:t>HP　https://stage-hagaren.jp/</w:t>
      </w:r>
    </w:p>
    <w:p w14:paraId="1B8912AE" w14:textId="77777777" w:rsidR="00683FB0" w:rsidRPr="00683FB0" w:rsidRDefault="00683FB0" w:rsidP="00683FB0"/>
    <w:p w14:paraId="749E5EEC" w14:textId="77777777" w:rsidR="00683FB0" w:rsidRDefault="00683FB0" w:rsidP="00683FB0">
      <w:r>
        <w:rPr>
          <w:rFonts w:hint="eastAsia"/>
        </w:rPr>
        <w:t>■公式Ｘ</w:t>
      </w:r>
      <w:r>
        <w:t xml:space="preserve"> ＠</w:t>
      </w:r>
      <w:proofErr w:type="spellStart"/>
      <w:r>
        <w:t>stage_hagaren</w:t>
      </w:r>
      <w:proofErr w:type="spellEnd"/>
      <w:r>
        <w:t xml:space="preserve">　</w:t>
      </w:r>
    </w:p>
    <w:p w14:paraId="7AAC6909" w14:textId="10A5BF25" w:rsidR="00683FB0" w:rsidRDefault="00683FB0" w:rsidP="00683FB0">
      <w:r>
        <w:rPr>
          <w:rFonts w:hint="eastAsia"/>
        </w:rPr>
        <w:t xml:space="preserve">　</w:t>
      </w:r>
      <w:r>
        <w:t>URL： https://twitter.com/stage_hagaren</w:t>
      </w:r>
    </w:p>
    <w:p w14:paraId="43466E4A" w14:textId="77777777" w:rsidR="00683FB0" w:rsidRDefault="00683FB0" w:rsidP="00683FB0"/>
    <w:p w14:paraId="0001D5A4" w14:textId="77777777" w:rsidR="00683FB0" w:rsidRDefault="00683FB0" w:rsidP="00683FB0">
      <w:r>
        <w:rPr>
          <w:rFonts w:hint="eastAsia"/>
        </w:rPr>
        <w:t>■公式</w:t>
      </w:r>
      <w:r>
        <w:t xml:space="preserve">Instagram </w:t>
      </w:r>
      <w:proofErr w:type="spellStart"/>
      <w:r>
        <w:t>stage_hagaren_official</w:t>
      </w:r>
      <w:proofErr w:type="spellEnd"/>
    </w:p>
    <w:p w14:paraId="616DB65D" w14:textId="2B775659" w:rsidR="00683FB0" w:rsidRDefault="00683FB0" w:rsidP="00683FB0">
      <w:r>
        <w:rPr>
          <w:rFonts w:hint="eastAsia"/>
        </w:rPr>
        <w:t xml:space="preserve">　</w:t>
      </w:r>
      <w:r>
        <w:t>URL： https://instagram.com/stage_hagaren_official</w:t>
      </w:r>
    </w:p>
    <w:p w14:paraId="48F9FA0F" w14:textId="77777777" w:rsidR="00683FB0" w:rsidRDefault="00683FB0" w:rsidP="00683FB0"/>
    <w:p w14:paraId="38FAE4D8" w14:textId="77777777" w:rsidR="00683FB0" w:rsidRDefault="00683FB0" w:rsidP="00683FB0">
      <w:r>
        <w:rPr>
          <w:rFonts w:hint="eastAsia"/>
        </w:rPr>
        <w:t>■推奨タグ</w:t>
      </w:r>
    </w:p>
    <w:p w14:paraId="0C2A12AE" w14:textId="77777777" w:rsidR="00683FB0" w:rsidRDefault="00683FB0" w:rsidP="00683FB0">
      <w:r>
        <w:t>#舞台ハガレン</w:t>
      </w:r>
    </w:p>
    <w:p w14:paraId="3D0A26EE" w14:textId="451B5961" w:rsidR="00683FB0" w:rsidRPr="006D4426" w:rsidRDefault="00683FB0" w:rsidP="00683FB0">
      <w:r>
        <w:t>#FULLMETALALCHEMIST</w:t>
      </w:r>
    </w:p>
    <w:sectPr w:rsidR="00683FB0" w:rsidRPr="006D4426" w:rsidSect="00FD2A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4408" w14:textId="77777777" w:rsidR="00FD2A89" w:rsidRDefault="00FD2A89" w:rsidP="00CF1675">
      <w:r>
        <w:separator/>
      </w:r>
    </w:p>
  </w:endnote>
  <w:endnote w:type="continuationSeparator" w:id="0">
    <w:p w14:paraId="6EE41D3B" w14:textId="77777777" w:rsidR="00FD2A89" w:rsidRDefault="00FD2A89" w:rsidP="00CF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3C35" w14:textId="77777777" w:rsidR="00FD2A89" w:rsidRDefault="00FD2A89" w:rsidP="00CF1675">
      <w:r>
        <w:separator/>
      </w:r>
    </w:p>
  </w:footnote>
  <w:footnote w:type="continuationSeparator" w:id="0">
    <w:p w14:paraId="45189F75" w14:textId="77777777" w:rsidR="00FD2A89" w:rsidRDefault="00FD2A89" w:rsidP="00CF1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69"/>
    <w:rsid w:val="0006098F"/>
    <w:rsid w:val="00073D9E"/>
    <w:rsid w:val="000D38E9"/>
    <w:rsid w:val="000D4B31"/>
    <w:rsid w:val="000D6ED6"/>
    <w:rsid w:val="000E6B00"/>
    <w:rsid w:val="000F3C1C"/>
    <w:rsid w:val="00110EB0"/>
    <w:rsid w:val="00156ED6"/>
    <w:rsid w:val="00186F8E"/>
    <w:rsid w:val="001964BD"/>
    <w:rsid w:val="001C2DB1"/>
    <w:rsid w:val="001E01B4"/>
    <w:rsid w:val="001E1F3A"/>
    <w:rsid w:val="002150DE"/>
    <w:rsid w:val="00240569"/>
    <w:rsid w:val="002D2834"/>
    <w:rsid w:val="003128E5"/>
    <w:rsid w:val="00312D36"/>
    <w:rsid w:val="00332D20"/>
    <w:rsid w:val="00352191"/>
    <w:rsid w:val="003945B5"/>
    <w:rsid w:val="004073F1"/>
    <w:rsid w:val="00441147"/>
    <w:rsid w:val="004A568F"/>
    <w:rsid w:val="004B7325"/>
    <w:rsid w:val="004F5D6E"/>
    <w:rsid w:val="005031A7"/>
    <w:rsid w:val="00524AE7"/>
    <w:rsid w:val="00532FF3"/>
    <w:rsid w:val="00555CF8"/>
    <w:rsid w:val="005A02C2"/>
    <w:rsid w:val="005D3EC9"/>
    <w:rsid w:val="005E30F3"/>
    <w:rsid w:val="00611476"/>
    <w:rsid w:val="00640A36"/>
    <w:rsid w:val="00643965"/>
    <w:rsid w:val="00645E6F"/>
    <w:rsid w:val="00683FB0"/>
    <w:rsid w:val="006844A7"/>
    <w:rsid w:val="006856BD"/>
    <w:rsid w:val="00687169"/>
    <w:rsid w:val="0069208A"/>
    <w:rsid w:val="006A51F1"/>
    <w:rsid w:val="006B0365"/>
    <w:rsid w:val="006D4426"/>
    <w:rsid w:val="006F70A1"/>
    <w:rsid w:val="00745D6A"/>
    <w:rsid w:val="007757F5"/>
    <w:rsid w:val="007E682E"/>
    <w:rsid w:val="007E7C75"/>
    <w:rsid w:val="00811229"/>
    <w:rsid w:val="008113F3"/>
    <w:rsid w:val="008217FA"/>
    <w:rsid w:val="00831ACE"/>
    <w:rsid w:val="00875B81"/>
    <w:rsid w:val="008C6EBC"/>
    <w:rsid w:val="008D0ED7"/>
    <w:rsid w:val="00901600"/>
    <w:rsid w:val="00914051"/>
    <w:rsid w:val="00932724"/>
    <w:rsid w:val="009732F3"/>
    <w:rsid w:val="009A00F8"/>
    <w:rsid w:val="009A4336"/>
    <w:rsid w:val="009B224F"/>
    <w:rsid w:val="009F3E2E"/>
    <w:rsid w:val="00A53469"/>
    <w:rsid w:val="00AB0AFC"/>
    <w:rsid w:val="00B53E83"/>
    <w:rsid w:val="00B576E4"/>
    <w:rsid w:val="00BC6B4F"/>
    <w:rsid w:val="00BF591E"/>
    <w:rsid w:val="00BF642F"/>
    <w:rsid w:val="00C023C9"/>
    <w:rsid w:val="00C309D9"/>
    <w:rsid w:val="00C46A81"/>
    <w:rsid w:val="00C56E58"/>
    <w:rsid w:val="00C63413"/>
    <w:rsid w:val="00C80852"/>
    <w:rsid w:val="00C819CB"/>
    <w:rsid w:val="00CA7909"/>
    <w:rsid w:val="00CC2A21"/>
    <w:rsid w:val="00CC355B"/>
    <w:rsid w:val="00CD6DAA"/>
    <w:rsid w:val="00CF1675"/>
    <w:rsid w:val="00D27236"/>
    <w:rsid w:val="00D33822"/>
    <w:rsid w:val="00D435F3"/>
    <w:rsid w:val="00E42C2A"/>
    <w:rsid w:val="00E4447F"/>
    <w:rsid w:val="00E532F6"/>
    <w:rsid w:val="00EA1140"/>
    <w:rsid w:val="00EB234C"/>
    <w:rsid w:val="00ED444D"/>
    <w:rsid w:val="00F225DE"/>
    <w:rsid w:val="00FD2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AEA6A"/>
  <w15:chartTrackingRefBased/>
  <w15:docId w15:val="{190B70B0-95B8-4DF7-82D0-5887CBDC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675"/>
    <w:pPr>
      <w:tabs>
        <w:tab w:val="center" w:pos="4252"/>
        <w:tab w:val="right" w:pos="8504"/>
      </w:tabs>
      <w:snapToGrid w:val="0"/>
    </w:pPr>
  </w:style>
  <w:style w:type="character" w:customStyle="1" w:styleId="a4">
    <w:name w:val="ヘッダー (文字)"/>
    <w:basedOn w:val="a0"/>
    <w:link w:val="a3"/>
    <w:uiPriority w:val="99"/>
    <w:rsid w:val="00CF1675"/>
  </w:style>
  <w:style w:type="paragraph" w:styleId="a5">
    <w:name w:val="footer"/>
    <w:basedOn w:val="a"/>
    <w:link w:val="a6"/>
    <w:uiPriority w:val="99"/>
    <w:unhideWhenUsed/>
    <w:rsid w:val="00CF1675"/>
    <w:pPr>
      <w:tabs>
        <w:tab w:val="center" w:pos="4252"/>
        <w:tab w:val="right" w:pos="8504"/>
      </w:tabs>
      <w:snapToGrid w:val="0"/>
    </w:pPr>
  </w:style>
  <w:style w:type="character" w:customStyle="1" w:styleId="a6">
    <w:name w:val="フッター (文字)"/>
    <w:basedOn w:val="a0"/>
    <w:link w:val="a5"/>
    <w:uiPriority w:val="99"/>
    <w:rsid w:val="00CF1675"/>
  </w:style>
  <w:style w:type="character" w:styleId="a7">
    <w:name w:val="annotation reference"/>
    <w:basedOn w:val="a0"/>
    <w:uiPriority w:val="99"/>
    <w:semiHidden/>
    <w:unhideWhenUsed/>
    <w:rsid w:val="000D38E9"/>
    <w:rPr>
      <w:sz w:val="18"/>
      <w:szCs w:val="18"/>
    </w:rPr>
  </w:style>
  <w:style w:type="paragraph" w:styleId="a8">
    <w:name w:val="annotation text"/>
    <w:basedOn w:val="a"/>
    <w:link w:val="a9"/>
    <w:uiPriority w:val="99"/>
    <w:unhideWhenUsed/>
    <w:rsid w:val="000D38E9"/>
    <w:pPr>
      <w:jc w:val="left"/>
    </w:pPr>
  </w:style>
  <w:style w:type="character" w:customStyle="1" w:styleId="a9">
    <w:name w:val="コメント文字列 (文字)"/>
    <w:basedOn w:val="a0"/>
    <w:link w:val="a8"/>
    <w:uiPriority w:val="99"/>
    <w:rsid w:val="000D38E9"/>
  </w:style>
  <w:style w:type="paragraph" w:styleId="aa">
    <w:name w:val="annotation subject"/>
    <w:basedOn w:val="a8"/>
    <w:next w:val="a8"/>
    <w:link w:val="ab"/>
    <w:uiPriority w:val="99"/>
    <w:semiHidden/>
    <w:unhideWhenUsed/>
    <w:rsid w:val="000D38E9"/>
    <w:rPr>
      <w:b/>
      <w:bCs/>
    </w:rPr>
  </w:style>
  <w:style w:type="character" w:customStyle="1" w:styleId="ab">
    <w:name w:val="コメント内容 (文字)"/>
    <w:basedOn w:val="a9"/>
    <w:link w:val="aa"/>
    <w:uiPriority w:val="99"/>
    <w:semiHidden/>
    <w:rsid w:val="000D38E9"/>
    <w:rPr>
      <w:b/>
      <w:bCs/>
    </w:rPr>
  </w:style>
  <w:style w:type="paragraph" w:styleId="ac">
    <w:name w:val="Revision"/>
    <w:hidden/>
    <w:uiPriority w:val="99"/>
    <w:semiHidden/>
    <w:rsid w:val="00532FF3"/>
  </w:style>
  <w:style w:type="character" w:styleId="ad">
    <w:name w:val="Hyperlink"/>
    <w:basedOn w:val="a0"/>
    <w:uiPriority w:val="99"/>
    <w:unhideWhenUsed/>
    <w:rsid w:val="00CD6DAA"/>
    <w:rPr>
      <w:color w:val="0563C1" w:themeColor="hyperlink"/>
      <w:u w:val="single"/>
    </w:rPr>
  </w:style>
  <w:style w:type="character" w:styleId="ae">
    <w:name w:val="Unresolved Mention"/>
    <w:basedOn w:val="a0"/>
    <w:uiPriority w:val="99"/>
    <w:semiHidden/>
    <w:unhideWhenUsed/>
    <w:rsid w:val="00CD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153">
      <w:bodyDiv w:val="1"/>
      <w:marLeft w:val="0"/>
      <w:marRight w:val="0"/>
      <w:marTop w:val="0"/>
      <w:marBottom w:val="0"/>
      <w:divBdr>
        <w:top w:val="none" w:sz="0" w:space="0" w:color="auto"/>
        <w:left w:val="none" w:sz="0" w:space="0" w:color="auto"/>
        <w:bottom w:val="none" w:sz="0" w:space="0" w:color="auto"/>
        <w:right w:val="none" w:sz="0" w:space="0" w:color="auto"/>
      </w:divBdr>
    </w:div>
    <w:div w:id="17970469">
      <w:bodyDiv w:val="1"/>
      <w:marLeft w:val="0"/>
      <w:marRight w:val="0"/>
      <w:marTop w:val="0"/>
      <w:marBottom w:val="0"/>
      <w:divBdr>
        <w:top w:val="none" w:sz="0" w:space="0" w:color="auto"/>
        <w:left w:val="none" w:sz="0" w:space="0" w:color="auto"/>
        <w:bottom w:val="none" w:sz="0" w:space="0" w:color="auto"/>
        <w:right w:val="none" w:sz="0" w:space="0" w:color="auto"/>
      </w:divBdr>
    </w:div>
    <w:div w:id="20221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7491C-CC49-46B2-945B-AFEE20B9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437</Words>
  <Characters>2493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dc:creator>
  <cp:keywords/>
  <dc:description/>
  <cp:lastModifiedBy>飯田 れな</cp:lastModifiedBy>
  <cp:revision>8</cp:revision>
  <dcterms:created xsi:type="dcterms:W3CDTF">2024-01-17T06:19:00Z</dcterms:created>
  <dcterms:modified xsi:type="dcterms:W3CDTF">2024-01-17T07:43:00Z</dcterms:modified>
</cp:coreProperties>
</file>